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9A3AE8" w:rsidRDefault="009A3AE8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  <w:bookmarkStart w:id="0" w:name="_GoBack"/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Default="0074278B">
      <w:pPr>
        <w:rPr>
          <w:sz w:val="24"/>
          <w:szCs w:val="24"/>
        </w:rPr>
      </w:pPr>
    </w:p>
    <w:p w:rsidR="00026887" w:rsidRDefault="00026887" w:rsidP="00026887">
      <w:pPr>
        <w:jc w:val="center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PODANIE O P</w:t>
      </w:r>
      <w:r w:rsidR="0028329C">
        <w:rPr>
          <w:b/>
          <w:bCs/>
          <w:sz w:val="24"/>
          <w:szCs w:val="24"/>
        </w:rPr>
        <w:t>OWTARZANIE PRZEDMIOTU</w:t>
      </w:r>
    </w:p>
    <w:p w:rsidR="00026887" w:rsidRDefault="0028329C" w:rsidP="0028329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przedmiotu: .....................................................................................................................</w:t>
      </w:r>
    </w:p>
    <w:p w:rsidR="0028329C" w:rsidRDefault="0028329C" w:rsidP="0028329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Zaległość z semestru: ..................................................................................................................</w:t>
      </w:r>
    </w:p>
    <w:p w:rsidR="0028329C" w:rsidRDefault="00A76B07" w:rsidP="0028329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zaliczany </w:t>
      </w:r>
      <w:r w:rsidR="0028329C">
        <w:rPr>
          <w:sz w:val="24"/>
          <w:szCs w:val="24"/>
        </w:rPr>
        <w:t>w semestrze: ...................................................................................</w:t>
      </w:r>
      <w:r>
        <w:rPr>
          <w:sz w:val="24"/>
          <w:szCs w:val="24"/>
        </w:rPr>
        <w:t>...........</w:t>
      </w:r>
    </w:p>
    <w:p w:rsidR="0028329C" w:rsidRDefault="0028329C" w:rsidP="0028329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Prowadzący </w:t>
      </w:r>
      <w:r w:rsidR="00C5701C">
        <w:rPr>
          <w:sz w:val="24"/>
          <w:szCs w:val="24"/>
        </w:rPr>
        <w:t>przedmiot: ...............................................................................................................</w:t>
      </w:r>
    </w:p>
    <w:p w:rsidR="00C5701C" w:rsidRDefault="00C5701C" w:rsidP="0028329C">
      <w:pPr>
        <w:spacing w:after="120" w:line="240" w:lineRule="auto"/>
        <w:jc w:val="both"/>
        <w:rPr>
          <w:sz w:val="24"/>
          <w:szCs w:val="24"/>
        </w:rPr>
      </w:pPr>
    </w:p>
    <w:p w:rsidR="00C5701C" w:rsidRDefault="00A76B07" w:rsidP="00A76B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Przyczyny: ....................................................................................................................................</w:t>
      </w:r>
    </w:p>
    <w:p w:rsidR="00A76B07" w:rsidRDefault="00A76B07" w:rsidP="00A76B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28329C" w:rsidRDefault="0028329C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B07" w:rsidRDefault="00A76B0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Zgoda lektora (w przypadku powtarzania języka obcego)</w:t>
      </w:r>
    </w:p>
    <w:p w:rsidR="00A76B07" w:rsidRDefault="00A76B0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76B0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 w:rsidR="00A76B07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A76B07" w:rsidRDefault="00A76B0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524108" w:rsidRPr="00524108" w:rsidRDefault="00524108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 - niepotrzebne skreślić</w:t>
      </w:r>
    </w:p>
    <w:sectPr w:rsidR="00524108" w:rsidRPr="0052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26887"/>
    <w:rsid w:val="000B5E30"/>
    <w:rsid w:val="001664B4"/>
    <w:rsid w:val="0028329C"/>
    <w:rsid w:val="002D6801"/>
    <w:rsid w:val="004F22B7"/>
    <w:rsid w:val="00524108"/>
    <w:rsid w:val="0074278B"/>
    <w:rsid w:val="008E2D94"/>
    <w:rsid w:val="00943CCB"/>
    <w:rsid w:val="009A3AE8"/>
    <w:rsid w:val="00A76B07"/>
    <w:rsid w:val="00C5701C"/>
    <w:rsid w:val="00D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BDD5"/>
  <w15:docId w15:val="{B599268C-BE9F-41DD-9C43-903D19E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03B0-A828-4110-B7B8-11D1A393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7</cp:revision>
  <cp:lastPrinted>2019-10-01T12:17:00Z</cp:lastPrinted>
  <dcterms:created xsi:type="dcterms:W3CDTF">2019-10-01T07:18:00Z</dcterms:created>
  <dcterms:modified xsi:type="dcterms:W3CDTF">2019-10-02T11:39:00Z</dcterms:modified>
</cp:coreProperties>
</file>